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A3BB9" w14:textId="44D4B2C6" w:rsidR="00E92D51" w:rsidRDefault="00E92D51" w:rsidP="00BB5CD1">
      <w:r>
        <w:t>AI Matematik B Aktionsopgave. Promt.</w:t>
      </w:r>
    </w:p>
    <w:p w14:paraId="44EA040F" w14:textId="77777777" w:rsidR="00E92D51" w:rsidRDefault="00E92D51" w:rsidP="00BB5CD1"/>
    <w:p w14:paraId="23128704" w14:textId="3761FB14" w:rsidR="00BB5CD1" w:rsidRDefault="00BB5CD1" w:rsidP="00BB5CD1">
      <w:r>
        <w:t>Jeg er en dygtig elev på Aarhus Business College merkantil erhvervsuddannelse og jeg har matematik på B-niveau.</w:t>
      </w:r>
    </w:p>
    <w:p w14:paraId="18D27A66" w14:textId="77777777" w:rsidR="00BB5CD1" w:rsidRDefault="00BB5CD1" w:rsidP="00BB5CD1">
      <w:r>
        <w:t xml:space="preserve">Du skal nu fungere som min personlige assistent, coach og hjælpelærer i matematik. Du skal hjælpe mig med selv at løse opgaverne, teste min viden, vurdere og evaluere mine svar og gøre mig bedre og du må ikke give mig svarene på opgaverne før jeg selv har prøvet at svare. Du skal ved at stille mig spørgsmål undervejs løbende justere sværhedsgraden af opgaverne og spørgsmålene og give mig den nødvendige hjælp, så jeg befinder mig i nærmeste udviklingszone hele tiden. Du skal rose mig ofte og give mig feedback undervejs, så jeg kan opretholde min motivation til at arbejde videre og lære mere. </w:t>
      </w:r>
    </w:p>
    <w:p w14:paraId="5DAE5BA4" w14:textId="77777777" w:rsidR="00BB5CD1" w:rsidRDefault="00BB5CD1" w:rsidP="00BB5CD1">
      <w:r>
        <w:t>Stil mig ti spørgsmål, et ad gangen og afvent mit svar inden du stiller det næste, om lineær programmering på niveau B matematik på eux. Giv mig til slut en karakter på 7 trins-skalaen vurderet ud fra mine svar og vores tidligere kommunikation om lineær programmering. Giv mig en grundig feedback på min karakter og forklar hvad jeg kan gøre for at forbedre den, ved at angive fokuspunkter. Giv mig masser af ros for det, jeg har forstået og gør godt undervejs.</w:t>
      </w:r>
    </w:p>
    <w:p w14:paraId="04FE9273" w14:textId="77777777" w:rsidR="00BB5CD1" w:rsidRDefault="00BB5CD1" w:rsidP="00BB5CD1">
      <w:r>
        <w:t>Du skal teste mig i min forståelse af trinnene i denne Opskrift:</w:t>
      </w:r>
    </w:p>
    <w:p w14:paraId="35450086" w14:textId="77777777" w:rsidR="00BB5CD1" w:rsidRDefault="00BB5CD1" w:rsidP="00BB5CD1">
      <w:r>
        <w:t>Du kan med fordel anvende følgende trin for at løse en lineær programmeringsopgave der handler om økonomi:</w:t>
      </w:r>
    </w:p>
    <w:p w14:paraId="3331D7BE" w14:textId="77777777" w:rsidR="00BB5CD1" w:rsidRDefault="00BB5CD1" w:rsidP="00BB5CD1">
      <w:r>
        <w:t>1. Kriteriefunktionen. Bestem, hvad der skal optimeres - dvs. hvad er variablene x og y.</w:t>
      </w:r>
    </w:p>
    <w:p w14:paraId="1A2E5D4E" w14:textId="77777777" w:rsidR="00BB5CD1" w:rsidRDefault="00BB5CD1" w:rsidP="00BB5CD1">
      <w:r>
        <w:t>2. Begrænsningerne. Bestem de lineære begrænsninger.</w:t>
      </w:r>
    </w:p>
    <w:p w14:paraId="7FBE4589" w14:textId="77777777" w:rsidR="00BB5CD1" w:rsidRDefault="00BB5CD1" w:rsidP="00BB5CD1">
      <w:r>
        <w:t>3. Værktøjet. Indtegn oplysningerne i koordinatsystem – polygonområde og niveaulinje.</w:t>
      </w:r>
    </w:p>
    <w:p w14:paraId="1C0C58FE" w14:textId="417E8E8F" w:rsidR="003E50FF" w:rsidRDefault="00BB5CD1" w:rsidP="00BB5CD1">
      <w:r>
        <w:t>4. Optimering. Bestem den optimale kombination og/eller den optimale værdi.</w:t>
      </w:r>
    </w:p>
    <w:p w14:paraId="7DD22009" w14:textId="77777777" w:rsidR="00855A9D" w:rsidRDefault="00855A9D" w:rsidP="00BB5CD1"/>
    <w:p w14:paraId="5D03BEAB" w14:textId="77777777" w:rsidR="00855A9D" w:rsidRDefault="00855A9D" w:rsidP="00BB5CD1"/>
    <w:p w14:paraId="4BCB3D42" w14:textId="5EC2D617" w:rsidR="00855A9D" w:rsidRDefault="00855A9D" w:rsidP="00855A9D">
      <w:r>
        <w:t xml:space="preserve">AI bliver instrueret i at fungere som elevens personlige assistent, coach og hjælpelærer i matematik ved at hjælpe eleven med selv at løse opgaverne, opbygge elevens viden, samt vurdere og evaluere elevens svar og gøre eleven bedre, men må ikke give eleven svarene på opgaverne før eleven selv har prøvet at svare. AI skal ved at stille spørgsmål undervejs løbende justere sværhedsgraden af opgaverne og spørgsmålene og give </w:t>
      </w:r>
      <w:r w:rsidR="00BD0602">
        <w:t>eleven</w:t>
      </w:r>
      <w:r>
        <w:t xml:space="preserve"> den nødvendige hjælp, så </w:t>
      </w:r>
      <w:r w:rsidR="00BD0602">
        <w:t>eleven</w:t>
      </w:r>
      <w:r>
        <w:t xml:space="preserve"> befinder</w:t>
      </w:r>
      <w:r w:rsidR="00BD0602">
        <w:t xml:space="preserve"> sig</w:t>
      </w:r>
      <w:r>
        <w:t xml:space="preserve"> i nærmeste udviklingszone hele tiden. </w:t>
      </w:r>
      <w:r w:rsidR="00BD0602">
        <w:t>Eleven modtager</w:t>
      </w:r>
      <w:r>
        <w:t xml:space="preserve"> </w:t>
      </w:r>
      <w:r w:rsidR="00BD0602">
        <w:t xml:space="preserve">grundig, positiv og konstruktiv </w:t>
      </w:r>
      <w:r>
        <w:t xml:space="preserve">feedback undervejs, så </w:t>
      </w:r>
      <w:r w:rsidR="00BD0602">
        <w:t>eleven</w:t>
      </w:r>
      <w:r>
        <w:t xml:space="preserve"> kan opretholde motivation</w:t>
      </w:r>
      <w:r w:rsidR="00BD0602">
        <w:t>en</w:t>
      </w:r>
      <w:r>
        <w:t xml:space="preserve"> til at arbejde videre og lære mer</w:t>
      </w:r>
      <w:r w:rsidR="00BD0602">
        <w:t>e og der forklares hvad eleven kan gøre for at forbedre sin faglige viden, ved at angive fokuspunkter. Eleven stilles et spørgsmål ad gangen, så NUZO hele tiden rammes.</w:t>
      </w:r>
    </w:p>
    <w:p w14:paraId="3F76CE0A" w14:textId="77777777" w:rsidR="00855A9D" w:rsidRDefault="00855A9D" w:rsidP="00BB5CD1"/>
    <w:sectPr w:rsidR="00855A9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CD1"/>
    <w:rsid w:val="00273AFC"/>
    <w:rsid w:val="003E50FF"/>
    <w:rsid w:val="004D154A"/>
    <w:rsid w:val="005933A3"/>
    <w:rsid w:val="00626B88"/>
    <w:rsid w:val="006F3517"/>
    <w:rsid w:val="007F55EE"/>
    <w:rsid w:val="00855A9D"/>
    <w:rsid w:val="008C5FB8"/>
    <w:rsid w:val="00935044"/>
    <w:rsid w:val="00B17771"/>
    <w:rsid w:val="00BB5CD1"/>
    <w:rsid w:val="00BD0602"/>
    <w:rsid w:val="00DC0993"/>
    <w:rsid w:val="00E92D5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1ED45"/>
  <w15:chartTrackingRefBased/>
  <w15:docId w15:val="{79121211-E5C6-41E2-B679-9C1C2EF6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B5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B5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B5CD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B5CD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B5CD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B5CD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B5CD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B5CD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B5CD1"/>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B5CD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BB5CD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BB5CD1"/>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BB5CD1"/>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BB5CD1"/>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BB5CD1"/>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BB5CD1"/>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BB5CD1"/>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BB5CD1"/>
    <w:rPr>
      <w:rFonts w:eastAsiaTheme="majorEastAsia" w:cstheme="majorBidi"/>
      <w:color w:val="272727" w:themeColor="text1" w:themeTint="D8"/>
    </w:rPr>
  </w:style>
  <w:style w:type="paragraph" w:styleId="Titel">
    <w:name w:val="Title"/>
    <w:basedOn w:val="Normal"/>
    <w:next w:val="Normal"/>
    <w:link w:val="TitelTegn"/>
    <w:uiPriority w:val="10"/>
    <w:qFormat/>
    <w:rsid w:val="00BB5C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BB5CD1"/>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BB5CD1"/>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BB5CD1"/>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B5CD1"/>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BB5CD1"/>
    <w:rPr>
      <w:i/>
      <w:iCs/>
      <w:color w:val="404040" w:themeColor="text1" w:themeTint="BF"/>
    </w:rPr>
  </w:style>
  <w:style w:type="paragraph" w:styleId="Listeafsnit">
    <w:name w:val="List Paragraph"/>
    <w:basedOn w:val="Normal"/>
    <w:uiPriority w:val="34"/>
    <w:qFormat/>
    <w:rsid w:val="00BB5CD1"/>
    <w:pPr>
      <w:ind w:left="720"/>
      <w:contextualSpacing/>
    </w:pPr>
  </w:style>
  <w:style w:type="character" w:styleId="Kraftigfremhvning">
    <w:name w:val="Intense Emphasis"/>
    <w:basedOn w:val="Standardskrifttypeiafsnit"/>
    <w:uiPriority w:val="21"/>
    <w:qFormat/>
    <w:rsid w:val="00BB5CD1"/>
    <w:rPr>
      <w:i/>
      <w:iCs/>
      <w:color w:val="0F4761" w:themeColor="accent1" w:themeShade="BF"/>
    </w:rPr>
  </w:style>
  <w:style w:type="paragraph" w:styleId="Strktcitat">
    <w:name w:val="Intense Quote"/>
    <w:basedOn w:val="Normal"/>
    <w:next w:val="Normal"/>
    <w:link w:val="StrktcitatTegn"/>
    <w:uiPriority w:val="30"/>
    <w:qFormat/>
    <w:rsid w:val="00BB5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BB5CD1"/>
    <w:rPr>
      <w:i/>
      <w:iCs/>
      <w:color w:val="0F4761" w:themeColor="accent1" w:themeShade="BF"/>
    </w:rPr>
  </w:style>
  <w:style w:type="character" w:styleId="Kraftighenvisning">
    <w:name w:val="Intense Reference"/>
    <w:basedOn w:val="Standardskrifttypeiafsnit"/>
    <w:uiPriority w:val="32"/>
    <w:qFormat/>
    <w:rsid w:val="00BB5C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A547-4984-4985-8C3A-439CAC70AB50}"/>
</file>

<file path=customXml/itemProps2.xml><?xml version="1.0" encoding="utf-8"?>
<ds:datastoreItem xmlns:ds="http://schemas.openxmlformats.org/officeDocument/2006/customXml" ds:itemID="{2348455F-CBBA-4A9E-B927-69E143667869}"/>
</file>

<file path=customXml/itemProps3.xml><?xml version="1.0" encoding="utf-8"?>
<ds:datastoreItem xmlns:ds="http://schemas.openxmlformats.org/officeDocument/2006/customXml" ds:itemID="{07E902B9-8A65-4853-8F23-E4A99D0B0BF0}"/>
</file>

<file path=docProps/app.xml><?xml version="1.0" encoding="utf-8"?>
<Properties xmlns="http://schemas.openxmlformats.org/officeDocument/2006/extended-properties" xmlns:vt="http://schemas.openxmlformats.org/officeDocument/2006/docPropsVTypes">
  <Template>Normal</Template>
  <TotalTime>73</TotalTime>
  <Pages>1</Pages>
  <Words>353</Words>
  <Characters>2160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Norman Andersen (MNA - Lektor - SE - AK)</dc:creator>
  <cp:keywords/>
  <dc:description/>
  <cp:lastModifiedBy>Mia Norman Andersen (MNA - Lektor - SE - AK)</cp:lastModifiedBy>
  <cp:revision>3</cp:revision>
  <dcterms:created xsi:type="dcterms:W3CDTF">2025-01-16T11:26:00Z</dcterms:created>
  <dcterms:modified xsi:type="dcterms:W3CDTF">2025-04-23T09:29:00Z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